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BAD7" w14:textId="4357EE68" w:rsidR="00AE7FE0" w:rsidRPr="00AE7FE0" w:rsidRDefault="00AE7FE0" w:rsidP="00AE7FE0">
      <w:pPr>
        <w:shd w:val="clear" w:color="auto" w:fill="FFFFFF"/>
        <w:spacing w:after="100" w:afterAutospacing="1"/>
        <w:outlineLvl w:val="1"/>
        <w:rPr>
          <w:rFonts w:ascii="Century Gothic" w:eastAsia="Times New Roman" w:hAnsi="Century Gothic" w:cs="Times New Roman"/>
          <w:color w:val="333333"/>
          <w:sz w:val="45"/>
          <w:szCs w:val="45"/>
        </w:rPr>
      </w:pPr>
      <w:r w:rsidRPr="00AE7FE0">
        <w:rPr>
          <w:rFonts w:ascii="Century Gothic" w:eastAsia="Times New Roman" w:hAnsi="Century Gothic" w:cs="Times New Roman"/>
          <w:color w:val="333333"/>
          <w:sz w:val="45"/>
          <w:szCs w:val="45"/>
        </w:rPr>
        <w:t>Auld Lang Syne</w:t>
      </w:r>
    </w:p>
    <w:p w14:paraId="239CA080" w14:textId="0193A952" w:rsidR="00AE7FE0" w:rsidRPr="00AE7FE0" w:rsidRDefault="00AE7FE0" w:rsidP="00AE7FE0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8"/>
          <w:szCs w:val="28"/>
        </w:rPr>
      </w:pP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t>Should auld acquaintance be forgot,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  <w:t>And never brought to mind?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  <w:t>Should auld acquaintance be forgot,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  <w:t>And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days of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auld lang syne?</w:t>
      </w:r>
    </w:p>
    <w:p w14:paraId="525323C6" w14:textId="4DA1DD66" w:rsidR="00AE7FE0" w:rsidRPr="006F687F" w:rsidRDefault="00AE7FE0" w:rsidP="00AE7FE0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  <w:r w:rsidRPr="00AE7FE0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Chorus: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For auld lang syne, my 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dear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 auld lang syne,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We'll tak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e a cup of 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kindness yet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days of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auld lang syne.</w:t>
      </w:r>
    </w:p>
    <w:p w14:paraId="4BC5DC94" w14:textId="00ABF94E" w:rsidR="00AE7FE0" w:rsidRPr="006F687F" w:rsidRDefault="00AE7FE0" w:rsidP="00AE7FE0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</w:p>
    <w:p w14:paraId="57800BBB" w14:textId="1F05B442" w:rsidR="00AE7FE0" w:rsidRPr="00AE7FE0" w:rsidRDefault="00AE7FE0" w:rsidP="00AE7FE0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And surely you'll have your pint 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glass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And surely I'll have mine.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And we'll drink a cup of kindness yet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 days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of 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auld lang syne.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Chorus: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For auld lang syne, my 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dear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 auld lang syne,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We'll tak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e a cup of 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kindness yet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days of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auld lang syne.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And here's my hand, my trusty friend,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And give me your hand too,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And we will take an excellent good-will drink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 days of auld lang syne.</w:t>
      </w:r>
    </w:p>
    <w:p w14:paraId="6087C926" w14:textId="35CD8353" w:rsidR="00AE7FE0" w:rsidRPr="006F687F" w:rsidRDefault="00AE7FE0" w:rsidP="00AE7FE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5F8C8C" w14:textId="77777777" w:rsidR="00AE7FE0" w:rsidRPr="006F687F" w:rsidRDefault="00AE7FE0" w:rsidP="00AE7FE0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  <w:r w:rsidRPr="00AE7FE0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Chorus: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For auld lang syne, my 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dear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 auld lang syne,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We'll tak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e a cup of 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kindness yet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For</w:t>
      </w:r>
      <w:r w:rsidRPr="006F687F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days of</w:t>
      </w:r>
      <w:r w:rsidRPr="00AE7FE0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auld lang syne.</w:t>
      </w:r>
    </w:p>
    <w:p w14:paraId="2833DAD9" w14:textId="77777777" w:rsidR="00AE7FE0" w:rsidRPr="00AE7FE0" w:rsidRDefault="00AE7FE0" w:rsidP="00AE7FE0">
      <w:pPr>
        <w:rPr>
          <w:rFonts w:ascii="Times New Roman" w:eastAsia="Times New Roman" w:hAnsi="Times New Roman" w:cs="Times New Roman"/>
        </w:rPr>
      </w:pPr>
    </w:p>
    <w:p w14:paraId="40CF9E38" w14:textId="5FE95322" w:rsidR="00735BE8" w:rsidRDefault="00735BE8"/>
    <w:p w14:paraId="15271E4A" w14:textId="18C1B5AE" w:rsidR="0002779F" w:rsidRDefault="0002779F"/>
    <w:p w14:paraId="5A63A1E9" w14:textId="3B474F59" w:rsidR="0002779F" w:rsidRDefault="0002779F"/>
    <w:p w14:paraId="39BBCBCB" w14:textId="74860901" w:rsidR="0002779F" w:rsidRDefault="0002779F"/>
    <w:p w14:paraId="55145888" w14:textId="77777777" w:rsidR="0002779F" w:rsidRDefault="0002779F"/>
    <w:sectPr w:rsidR="0002779F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E0"/>
    <w:rsid w:val="0002779F"/>
    <w:rsid w:val="003E4B54"/>
    <w:rsid w:val="006F687F"/>
    <w:rsid w:val="00735BE8"/>
    <w:rsid w:val="00AE7FE0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17C2F"/>
  <w15:chartTrackingRefBased/>
  <w15:docId w15:val="{93AB1F72-7848-E649-B7E4-9FE2D0C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F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F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7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7FE0"/>
    <w:rPr>
      <w:i/>
      <w:iCs/>
    </w:rPr>
  </w:style>
  <w:style w:type="character" w:customStyle="1" w:styleId="ipa">
    <w:name w:val="ipa"/>
    <w:basedOn w:val="DefaultParagraphFont"/>
    <w:rsid w:val="0002779F"/>
  </w:style>
  <w:style w:type="character" w:styleId="Hyperlink">
    <w:name w:val="Hyperlink"/>
    <w:basedOn w:val="DefaultParagraphFont"/>
    <w:uiPriority w:val="99"/>
    <w:semiHidden/>
    <w:unhideWhenUsed/>
    <w:rsid w:val="0002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Inkitsguy 2008</cp:lastModifiedBy>
  <cp:revision>2</cp:revision>
  <dcterms:created xsi:type="dcterms:W3CDTF">2020-12-31T23:46:00Z</dcterms:created>
  <dcterms:modified xsi:type="dcterms:W3CDTF">2021-01-01T00:16:00Z</dcterms:modified>
</cp:coreProperties>
</file>